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C" w:rsidRDefault="001944BC" w:rsidP="000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Thema.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Beste Freunde</w:t>
      </w:r>
    </w:p>
    <w:p w:rsidR="001E6F3D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 w:rsidRPr="000775E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вмінню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розповідати про найкращих друзів, описувати  зовнішність і характер людини, писати лист у відповідь, формувати навички читання з повним розумінням змісту тексту, аудіювання, письма й діалогічного мовлення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erwarteten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Ergebnisse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уміє розповідати про найкращих друзів, описувати їхні зовнішність і характер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Lehr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Hilfsmittel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ноутбук,  компакт-диск до підручника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Lexik zur Stunde</w:t>
      </w:r>
      <w:r>
        <w:rPr>
          <w:rFonts w:ascii="Times New Roman" w:hAnsi="Times New Roman" w:cs="Times New Roman"/>
          <w:sz w:val="28"/>
          <w:szCs w:val="28"/>
          <w:lang w:val="de-DE"/>
        </w:rPr>
        <w:t>: aufgeschlossen, intelligent</w:t>
      </w:r>
    </w:p>
    <w:p w:rsidR="000775E6" w:rsidRDefault="000775E6" w:rsidP="000775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Stundenverlauf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Begrüßung. Thema- und Zielbericht. Phonetische und sprachliche Übungen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0775E6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Hört  den Reim und lest ihn vor. Ü 1, S.29</w:t>
      </w:r>
    </w:p>
    <w:p w:rsidR="000775E6" w:rsidRDefault="000775E6" w:rsidP="000775E6">
      <w:pPr>
        <w:spacing w:after="0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 das Gedicht „Wie der Winter ohne Schnee“ von G.Gogolyeva  im Chor und kettenweise vor.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Wie meint ihr, zu welchem Thema wir heute sprechen werden?</w:t>
      </w:r>
    </w:p>
    <w:p w:rsidR="000775E6" w:rsidRDefault="000775E6" w:rsidP="000775E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äußern ihre Meinungen.</w:t>
      </w:r>
    </w:p>
    <w:p w:rsidR="000775E6" w:rsidRDefault="000775E6" w:rsidP="000775E6">
      <w:pPr>
        <w:spacing w:after="0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>In der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 xml:space="preserve">heutigen Stunde sprechen wir wirklich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über die Freunde, genauer gesagt über die besten Freunde. Und wie ist ein echter Freund? Löst die Anagramme auf euren Arbeitsblättern  und  ergänzt den Satz </w:t>
      </w:r>
      <w:r w:rsidRPr="000775E6">
        <w:rPr>
          <w:rFonts w:ascii="Times New Roman" w:hAnsi="Times New Roman" w:cs="Times New Roman"/>
          <w:i/>
          <w:sz w:val="28"/>
          <w:szCs w:val="28"/>
          <w:lang w:val="de-DE"/>
        </w:rPr>
        <w:t>„Ein echter Freund ist …“</w:t>
      </w:r>
    </w:p>
    <w:p w:rsidR="000775E6" w:rsidRDefault="00CD0294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D0294">
        <w:rPr>
          <w:i/>
          <w:noProof/>
        </w:rPr>
        <w:pict>
          <v:rect id="_x0000_s1030" style="position:absolute;margin-left:436.05pt;margin-top:7.1pt;width:77.25pt;height:30pt;z-index:251662336">
            <v:textbox>
              <w:txbxContent>
                <w:p w:rsidR="000775E6" w:rsidRP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 w:rsidRPr="000775E6">
                    <w:rPr>
                      <w:b/>
                      <w:sz w:val="28"/>
                      <w:szCs w:val="28"/>
                      <w:lang w:val="de-DE"/>
                    </w:rPr>
                    <w:t>OFNEF</w:t>
                  </w:r>
                </w:p>
              </w:txbxContent>
            </v:textbox>
          </v:rect>
        </w:pict>
      </w:r>
      <w:r w:rsidRPr="00CD0294">
        <w:rPr>
          <w:i/>
          <w:noProof/>
        </w:rPr>
        <w:pict>
          <v:rect id="_x0000_s1029" style="position:absolute;margin-left:336.3pt;margin-top:7.1pt;width:90.75pt;height:30pt;z-index:251661312">
            <v:textbox>
              <w:txbxContent>
                <w:p w:rsidR="000775E6" w:rsidRP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 w:rsidRPr="000775E6">
                    <w:rPr>
                      <w:b/>
                      <w:sz w:val="28"/>
                      <w:szCs w:val="28"/>
                      <w:lang w:val="de-DE"/>
                    </w:rPr>
                    <w:t>TIEREBHILFS</w:t>
                  </w:r>
                </w:p>
              </w:txbxContent>
            </v:textbox>
          </v:rect>
        </w:pict>
      </w:r>
      <w:r w:rsidRPr="00CD0294">
        <w:rPr>
          <w:i/>
          <w:noProof/>
        </w:rPr>
        <w:pict>
          <v:rect id="_x0000_s1028" style="position:absolute;margin-left:237.3pt;margin-top:7.1pt;width:91.5pt;height:30pt;z-index:251660288">
            <v:textbox>
              <w:txbxContent>
                <w:p w:rsidR="000775E6" w:rsidRP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RETU</w:t>
                  </w:r>
                </w:p>
              </w:txbxContent>
            </v:textbox>
          </v:rect>
        </w:pict>
      </w:r>
      <w:r w:rsidRPr="00CD0294">
        <w:rPr>
          <w:i/>
          <w:noProof/>
        </w:rPr>
        <w:pict>
          <v:rect id="_x0000_s1027" style="position:absolute;margin-left:116.55pt;margin-top:7.1pt;width:110.25pt;height:30pt;z-index:251659264">
            <v:textbox>
              <w:txbxContent>
                <w:p w:rsidR="000775E6" w:rsidRP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 w:rsidRPr="000775E6">
                    <w:rPr>
                      <w:b/>
                      <w:sz w:val="28"/>
                      <w:szCs w:val="28"/>
                      <w:lang w:val="de-DE"/>
                    </w:rPr>
                    <w:t>LICHREH</w:t>
                  </w:r>
                </w:p>
              </w:txbxContent>
            </v:textbox>
          </v:rect>
        </w:pict>
      </w:r>
      <w:r w:rsidRPr="00CD0294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-1.95pt;margin-top:7.1pt;width:107.25pt;height:30pt;z-index:251658240">
            <v:textbox>
              <w:txbxContent>
                <w:p w:rsidR="000775E6" w:rsidRP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 w:rsidRPr="000775E6">
                    <w:rPr>
                      <w:b/>
                      <w:sz w:val="28"/>
                      <w:szCs w:val="28"/>
                      <w:lang w:val="de-DE"/>
                    </w:rPr>
                    <w:t>LÄSSZUVERIG</w:t>
                  </w:r>
                </w:p>
              </w:txbxContent>
            </v:textbox>
          </v:rect>
        </w:pic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0775E6"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>. Zuverlässig, ehrlich, treu, hilfsbereit, offen.</w:t>
      </w:r>
    </w:p>
    <w:p w:rsidR="001B6248" w:rsidRPr="001B6248" w:rsidRDefault="001B6248" w:rsidP="000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II. Hauptteil der Stunde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Sprachkompetenz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 xml:space="preserve">Was versteht ihr unter Freundschaft?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Sammelt Ideen zu zweit. </w:t>
      </w:r>
    </w:p>
    <w:tbl>
      <w:tblPr>
        <w:tblStyle w:val="a3"/>
        <w:tblW w:w="0" w:type="auto"/>
        <w:tblLook w:val="04A0"/>
      </w:tblPr>
      <w:tblGrid>
        <w:gridCol w:w="2160"/>
        <w:gridCol w:w="8261"/>
      </w:tblGrid>
      <w:tr w:rsidR="000775E6" w:rsidTr="000775E6">
        <w:tc>
          <w:tcPr>
            <w:tcW w:w="2160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0775E6" w:rsidRDefault="000775E6" w:rsidP="000775E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Freundschaft</w:t>
            </w:r>
          </w:p>
        </w:tc>
        <w:tc>
          <w:tcPr>
            <w:tcW w:w="8261" w:type="dxa"/>
            <w:tcBorders>
              <w:left w:val="single" w:sz="4" w:space="0" w:color="auto"/>
            </w:tcBorders>
          </w:tcPr>
          <w:p w:rsidR="000775E6" w:rsidRDefault="000775E6" w:rsidP="000775E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dem Freund helfen, gemeinsame Interessen haben, gut einander verstehen, in der Not und in der Freude zusammen sein</w:t>
            </w:r>
          </w:p>
        </w:tc>
      </w:tr>
    </w:tbl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 xml:space="preserve">Wie </w:t>
      </w:r>
      <w:r>
        <w:rPr>
          <w:rFonts w:ascii="Times New Roman" w:hAnsi="Times New Roman" w:cs="Times New Roman"/>
          <w:sz w:val="28"/>
          <w:szCs w:val="28"/>
          <w:lang w:val="de-DE"/>
        </w:rPr>
        <w:t>sind eure besten Freunde? Sprecht zu zweit, beantwortet dabei die Fragen aus Ü.3 auf S.29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Pr="000775E6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  <w:lang w:val="de-DE"/>
        </w:rPr>
        <w:t>: Wie heißt dein bester Freund/deine beste Freundin?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Pr="000775E6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>: Mein bester Freund/Meine beste Freundin heißt…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r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  <w:lang w:val="de-DE"/>
        </w:rPr>
        <w:t>: Wie alt ist dein Freund/deine Freundin?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r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  <w:lang w:val="de-DE"/>
        </w:rPr>
        <w:t>: Mein Freund /Meine Freundin ist… Jahre alt.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sprechen zu den Themen „Freundschaft“ und “Freunde“ zu zweit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Lesekompetenz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Lest Tinas Brief über ihre beste Freundin (Ü.4, S.30). Im Brief fehlen einige Wörter. Füllt die Lücken mit passenden Wörtern aus dem Kasten.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1) geht; 2) schreiben; 3) geboren; 4) grauen; 5) Fächern; 6) benachbart; 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7) umgezogen; 8) andere; 9) oft; 10) Hobby; 11) Freizeit; 12) Zukunft</w:t>
      </w:r>
    </w:p>
    <w:p w:rsidR="001944BC" w:rsidRDefault="001944BC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 die E-Mail für sich,  schreiben die Ergänzungen in die Hefte (3 Bälle).</w:t>
      </w:r>
    </w:p>
    <w:p w:rsidR="000775E6" w:rsidRDefault="000775E6" w:rsidP="000775E6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0775E6">
        <w:rPr>
          <w:rFonts w:ascii="Times New Roman" w:hAnsi="Times New Roman" w:cs="Times New Roman"/>
          <w:sz w:val="28"/>
          <w:szCs w:val="28"/>
          <w:lang w:val="de-DE"/>
        </w:rPr>
        <w:t>Ergänzt die Sätze auf euren Arbeitsblättern, die diese E-Mail anbetreffen.</w:t>
      </w:r>
    </w:p>
    <w:p w:rsidR="000775E6" w:rsidRDefault="000775E6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lastRenderedPageBreak/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>. 1) ihre beste Freundin Sofia; 2) am 13.April; 3) blonde, graue; 4) sanft, aber nicht sehr aufgeschlossen; 5) vielen Jahren; 6) eine Schule; 7) einen anderen Stadtteil; 8) trifft sich mit Freunden; 9) chatten sie; 10) an der Uni; fremde Länder</w:t>
      </w:r>
    </w:p>
    <w:p w:rsidR="000775E6" w:rsidRDefault="000775E6" w:rsidP="000775E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Schüler </w:t>
      </w:r>
      <w:r w:rsidR="001944BC">
        <w:rPr>
          <w:rFonts w:ascii="Times New Roman" w:hAnsi="Times New Roman" w:cs="Times New Roman"/>
          <w:i/>
          <w:sz w:val="28"/>
          <w:szCs w:val="28"/>
          <w:lang w:val="de-DE"/>
        </w:rPr>
        <w:t>sehen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die E-Mail </w:t>
      </w:r>
      <w:r w:rsidR="001944BC">
        <w:rPr>
          <w:rFonts w:ascii="Times New Roman" w:hAnsi="Times New Roman" w:cs="Times New Roman"/>
          <w:i/>
          <w:sz w:val="28"/>
          <w:szCs w:val="28"/>
          <w:lang w:val="de-DE"/>
        </w:rPr>
        <w:t xml:space="preserve">durch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und machen die Aufgabe</w:t>
      </w:r>
      <w:r w:rsidR="001944BC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auf dem Arbeitsblatt.</w:t>
      </w:r>
    </w:p>
    <w:p w:rsidR="000775E6" w:rsidRDefault="00D95CF4" w:rsidP="000775E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95CF4">
        <w:rPr>
          <w:rFonts w:ascii="Times New Roman" w:hAnsi="Times New Roman" w:cs="Times New Roman"/>
          <w:b/>
          <w:i/>
          <w:sz w:val="28"/>
          <w:szCs w:val="28"/>
          <w:lang w:val="de-DE"/>
        </w:rPr>
        <w:t>- Schreiben</w:t>
      </w:r>
    </w:p>
    <w:p w:rsidR="00D95CF4" w:rsidRDefault="00D95CF4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Wie heißen die Fragen? Lest die Kurzantworten auf euren Arbeitsblättern und schreibt.</w:t>
      </w:r>
    </w:p>
    <w:p w:rsidR="00F9493A" w:rsidRDefault="00F9493A" w:rsidP="000775E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 1) Wie heißt dein Freund? 2) Wie alt ist dein Freund? 3) Wie ist dein Freund? </w:t>
      </w:r>
    </w:p>
    <w:p w:rsidR="00D95CF4" w:rsidRPr="00D95CF4" w:rsidRDefault="00F9493A" w:rsidP="000775E6">
      <w:pPr>
        <w:spacing w:after="0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4) Was spielt dein Freund gern? 5) Was trägt dein Freund gern?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III. Schlussteil der Stunde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- Hausaufgabe. </w:t>
      </w:r>
      <w:r>
        <w:rPr>
          <w:rFonts w:ascii="Times New Roman" w:hAnsi="Times New Roman" w:cs="Times New Roman"/>
          <w:sz w:val="28"/>
          <w:szCs w:val="28"/>
          <w:lang w:val="de-DE"/>
        </w:rPr>
        <w:t>Ü.5, S.30 (einen Antwortbrief an Tina schreiben)</w:t>
      </w:r>
    </w:p>
    <w:p w:rsidR="000775E6" w:rsidRDefault="000775E6" w:rsidP="00077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Zusammenfassung.</w:t>
      </w:r>
    </w:p>
    <w:p w:rsidR="00D95CF4" w:rsidRDefault="00D95CF4" w:rsidP="00D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War unser heutiges Thema für euch wichtig? Ist es wichtig Freunde zu haben? Kann man ohne Freunde im Leben umgehen? Habt ihr beste Freunde?  Welche Charakterzüge  muss er haben?</w:t>
      </w:r>
    </w:p>
    <w:p w:rsidR="00D95CF4" w:rsidRDefault="00D95CF4" w:rsidP="00D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Ihr habt heute gut gearbeitet und bekommt folgende Noten:...</w:t>
      </w:r>
    </w:p>
    <w:p w:rsidR="00D95CF4" w:rsidRDefault="00D95CF4" w:rsidP="00077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95CF4" w:rsidRDefault="00D95CF4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B33C8" w:rsidRDefault="007B33C8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B33C8" w:rsidRDefault="007B33C8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944BC" w:rsidRDefault="001944BC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775E6" w:rsidRDefault="000775E6" w:rsidP="0007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Arbeitsblatt</w:t>
      </w:r>
    </w:p>
    <w:p w:rsidR="000775E6" w:rsidRDefault="00CD0294" w:rsidP="000775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CD0294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20.2pt;margin-top:16.75pt;width:60.55pt;height:56.65pt;rotation:12184842fd;flip:y;z-index:251669504" coordsize="32548,21600" adj="-7946149,-579469,11205" path="wr-10395,,32805,43200,,3134,32548,18280nfewr-10395,,32805,43200,,3134,32548,18280l11205,21600nsxe">
            <v:path o:connectlocs="0,3134;32548,18280;11205,21600"/>
          </v:shape>
        </w:pict>
      </w:r>
      <w:r w:rsidR="000775E6">
        <w:rPr>
          <w:rFonts w:ascii="Monotype Corsiva" w:hAnsi="Monotype Corsiva" w:cs="Times New Roman"/>
          <w:sz w:val="28"/>
          <w:szCs w:val="28"/>
          <w:lang w:val="de-DE"/>
        </w:rPr>
        <w:t>►</w:t>
      </w:r>
      <w:r w:rsidR="000775E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775E6" w:rsidRPr="000775E6">
        <w:rPr>
          <w:rFonts w:ascii="Times New Roman" w:hAnsi="Times New Roman" w:cs="Times New Roman"/>
          <w:b/>
          <w:i/>
          <w:sz w:val="28"/>
          <w:szCs w:val="28"/>
          <w:lang w:val="de-DE"/>
        </w:rPr>
        <w:t>Wie ist ein echter Freund? Löse  die Anagramme  und  ergänze  den Satz.</w:t>
      </w:r>
      <w:r w:rsidR="00D95CF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D95CF4" w:rsidRPr="00D95CF4">
        <w:rPr>
          <w:rFonts w:ascii="Times New Roman" w:hAnsi="Times New Roman" w:cs="Times New Roman"/>
          <w:i/>
          <w:sz w:val="28"/>
          <w:szCs w:val="28"/>
          <w:lang w:val="de-DE"/>
        </w:rPr>
        <w:t>(2 Bälle)</w:t>
      </w:r>
    </w:p>
    <w:p w:rsidR="000775E6" w:rsidRDefault="00CD0294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D0294">
        <w:pict>
          <v:rect id="_x0000_s1031" style="position:absolute;margin-left:-1.95pt;margin-top:7.1pt;width:107.25pt;height:30pt;z-index:251664384">
            <v:textbox>
              <w:txbxContent>
                <w:p w:rsid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LÄSSZUVERIG</w:t>
                  </w:r>
                </w:p>
              </w:txbxContent>
            </v:textbox>
          </v:rect>
        </w:pict>
      </w:r>
      <w:r w:rsidRPr="00CD0294">
        <w:pict>
          <v:rect id="_x0000_s1033" style="position:absolute;margin-left:237.3pt;margin-top:7.1pt;width:91.5pt;height:30pt;z-index:251666432">
            <v:textbox>
              <w:txbxContent>
                <w:p w:rsid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RETU</w:t>
                  </w:r>
                </w:p>
              </w:txbxContent>
            </v:textbox>
          </v:rect>
        </w:pict>
      </w:r>
      <w:r w:rsidRPr="00CD0294">
        <w:pict>
          <v:rect id="_x0000_s1035" style="position:absolute;margin-left:436.05pt;margin-top:7.1pt;width:77.25pt;height:30pt;z-index:251668480">
            <v:textbox>
              <w:txbxContent>
                <w:p w:rsid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OFNEF</w:t>
                  </w:r>
                </w:p>
              </w:txbxContent>
            </v:textbox>
          </v:rect>
        </w:pict>
      </w:r>
      <w:r w:rsidRPr="00CD0294">
        <w:pict>
          <v:rect id="_x0000_s1034" style="position:absolute;margin-left:336.3pt;margin-top:7.1pt;width:90.75pt;height:30pt;z-index:251667456">
            <v:textbox>
              <w:txbxContent>
                <w:p w:rsid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TIEREBHILFS</w:t>
                  </w:r>
                </w:p>
              </w:txbxContent>
            </v:textbox>
          </v:rect>
        </w:pict>
      </w:r>
      <w:r w:rsidRPr="00CD0294">
        <w:pict>
          <v:rect id="_x0000_s1032" style="position:absolute;margin-left:116.55pt;margin-top:7.1pt;width:110.25pt;height:30pt;z-index:251665408">
            <v:textbox>
              <w:txbxContent>
                <w:p w:rsidR="000775E6" w:rsidRDefault="000775E6" w:rsidP="000775E6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LICHREH</w:t>
                  </w:r>
                </w:p>
              </w:txbxContent>
            </v:textbox>
          </v:rect>
        </w:pic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775E6" w:rsidRDefault="000775E6" w:rsidP="00D95C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 echter Freund ist </w:t>
      </w:r>
      <w:r w:rsidR="00D95CF4" w:rsidRPr="00D95CF4">
        <w:rPr>
          <w:rFonts w:ascii="Times New Roman" w:hAnsi="Times New Roman" w:cs="Times New Roman"/>
          <w:sz w:val="28"/>
          <w:szCs w:val="28"/>
          <w:u w:val="single"/>
          <w:lang w:val="de-DE"/>
        </w:rPr>
        <w:t>zuverlässig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D95C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_______________, ________, </w:t>
      </w:r>
      <w:r w:rsidR="00D95CF4">
        <w:rPr>
          <w:rFonts w:ascii="Times New Roman" w:hAnsi="Times New Roman" w:cs="Times New Roman"/>
          <w:sz w:val="28"/>
          <w:szCs w:val="28"/>
          <w:lang w:val="de-DE"/>
        </w:rPr>
        <w:t>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>, ___________.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Lies die E-Mail von Tina aus Ü.4 auf S.30 und e</w:t>
      </w:r>
      <w:r w:rsidRPr="000775E6">
        <w:rPr>
          <w:rFonts w:ascii="Times New Roman" w:hAnsi="Times New Roman" w:cs="Times New Roman"/>
          <w:b/>
          <w:i/>
          <w:sz w:val="28"/>
          <w:szCs w:val="28"/>
          <w:lang w:val="de-DE"/>
        </w:rPr>
        <w:t>rgänze  die Sätze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.</w:t>
      </w:r>
      <w:r w:rsidR="00D95CF4" w:rsidRPr="00D95CF4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D95CF4">
        <w:rPr>
          <w:rFonts w:ascii="Times New Roman" w:hAnsi="Times New Roman" w:cs="Times New Roman"/>
          <w:i/>
          <w:sz w:val="28"/>
          <w:szCs w:val="28"/>
          <w:lang w:val="de-DE"/>
        </w:rPr>
        <w:t>(5 Bälle)</w:t>
      </w:r>
    </w:p>
    <w:p w:rsidR="000775E6" w:rsidRP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775E6">
        <w:rPr>
          <w:rFonts w:ascii="Times New Roman" w:hAnsi="Times New Roman" w:cs="Times New Roman"/>
          <w:sz w:val="28"/>
          <w:szCs w:val="28"/>
          <w:lang w:val="de-DE"/>
        </w:rPr>
        <w:t>1) In ihrer E-Mail schreibt Tina über __________________________________________.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775E6">
        <w:rPr>
          <w:rFonts w:ascii="Times New Roman" w:hAnsi="Times New Roman" w:cs="Times New Roman"/>
          <w:sz w:val="28"/>
          <w:szCs w:val="28"/>
          <w:lang w:val="de-DE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de-DE"/>
        </w:rPr>
        <w:t>Tinas Freundin hat Geburtstag ____________________________________________.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Sofia hat ___________________________ Haare und __________________Augen.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Was den Charakter betrifft, ist Sofia ________________________________________.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5) Tina und Sofia sind seit ______________________________ befreundet.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6) Früher haben die Mädchen ______________________________ besucht.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7) Vor einem Jahr ist Sofias Familie in ______________________________umgezogen.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8) In ihrer Freizeit tanzt Sofia, liest Bücher und ________________________________.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9) Die Mädchen sehen sich jetzt nicht sehr oft, aber täglich ________________________.</w:t>
      </w:r>
    </w:p>
    <w:p w:rsid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10) Nach der Schule möchte Sofia _______________________________ studieren und in _________________________ reisen.</w:t>
      </w:r>
    </w:p>
    <w:p w:rsidR="000775E6" w:rsidRDefault="00D95CF4" w:rsidP="000775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775E6">
        <w:rPr>
          <w:rFonts w:ascii="Times New Roman" w:hAnsi="Times New Roman" w:cs="Times New Roman"/>
          <w:b/>
          <w:i/>
          <w:sz w:val="28"/>
          <w:szCs w:val="28"/>
          <w:lang w:val="de-DE"/>
        </w:rPr>
        <w:t>Wie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heißen die Fragen? Lies die Kurzantworten und schreibe.</w:t>
      </w:r>
      <w:r w:rsidRPr="00D95CF4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(2 Bälle)</w:t>
      </w:r>
    </w:p>
    <w:p w:rsidR="00D95CF4" w:rsidRDefault="00D95CF4" w:rsidP="00D95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5CF4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Pr="00D95CF4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Wie heißt dein Freund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______________________________________? – Sebastian.</w:t>
      </w:r>
    </w:p>
    <w:p w:rsidR="00D95CF4" w:rsidRDefault="00D95CF4" w:rsidP="00D95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2) _________________________________________________________? – 14 Jahre alt.</w:t>
      </w:r>
    </w:p>
    <w:p w:rsidR="00D95CF4" w:rsidRDefault="00D95CF4" w:rsidP="00D95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___________________________________________________? – Gut und zuverlässig.</w:t>
      </w:r>
    </w:p>
    <w:p w:rsidR="00D95CF4" w:rsidRDefault="00D95CF4" w:rsidP="00D95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________________________________________________? – Fußball und Computer.</w:t>
      </w:r>
    </w:p>
    <w:p w:rsidR="00D95CF4" w:rsidRPr="00D95CF4" w:rsidRDefault="00D95CF4" w:rsidP="00D95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5) ________________________________________________? – Jeans und Pullis.</w:t>
      </w:r>
    </w:p>
    <w:p w:rsidR="000775E6" w:rsidRP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0775E6" w:rsidRPr="000775E6" w:rsidRDefault="000775E6" w:rsidP="00077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0775E6" w:rsidRPr="000775E6" w:rsidRDefault="000775E6" w:rsidP="000775E6">
      <w:pPr>
        <w:spacing w:after="0"/>
        <w:rPr>
          <w:i/>
          <w:lang w:val="de-DE"/>
        </w:rPr>
      </w:pPr>
    </w:p>
    <w:sectPr w:rsidR="000775E6" w:rsidRPr="000775E6" w:rsidSect="000775E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023"/>
    <w:multiLevelType w:val="hybridMultilevel"/>
    <w:tmpl w:val="22160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3E2"/>
    <w:multiLevelType w:val="hybridMultilevel"/>
    <w:tmpl w:val="07D4C7DA"/>
    <w:lvl w:ilvl="0" w:tplc="AAEE047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1754"/>
    <w:multiLevelType w:val="hybridMultilevel"/>
    <w:tmpl w:val="2A7AE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775E6"/>
    <w:rsid w:val="000775E6"/>
    <w:rsid w:val="001944BC"/>
    <w:rsid w:val="001B6248"/>
    <w:rsid w:val="001E6F3D"/>
    <w:rsid w:val="001F7F16"/>
    <w:rsid w:val="003C6873"/>
    <w:rsid w:val="007B33C8"/>
    <w:rsid w:val="00921FA9"/>
    <w:rsid w:val="00A438B7"/>
    <w:rsid w:val="00CD0294"/>
    <w:rsid w:val="00D95CF4"/>
    <w:rsid w:val="00F9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840B-C1AE-47AF-8E32-F56FA40E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720</Words>
  <Characters>4107</Characters>
  <Application>Microsoft Office Word</Application>
  <DocSecurity>0</DocSecurity>
  <Lines>34</Lines>
  <Paragraphs>9</Paragraphs>
  <ScaleCrop>false</ScaleCrop>
  <Company>systema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Світлана</dc:creator>
  <cp:keywords/>
  <dc:description/>
  <cp:lastModifiedBy>Systema</cp:lastModifiedBy>
  <cp:revision>9</cp:revision>
  <dcterms:created xsi:type="dcterms:W3CDTF">2017-10-02T15:32:00Z</dcterms:created>
  <dcterms:modified xsi:type="dcterms:W3CDTF">2017-10-04T14:57:00Z</dcterms:modified>
</cp:coreProperties>
</file>